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5AB5A" w14:textId="77777777" w:rsidR="00FF169F" w:rsidRDefault="00FF169F" w:rsidP="00FF169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Заявка</w:t>
      </w:r>
    </w:p>
    <w:p w14:paraId="2DBB6474" w14:textId="77777777" w:rsidR="00FF169F" w:rsidRDefault="00FF169F" w:rsidP="00FF169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на участие в ХХ областном национальном фестивале – конкурсе детского художественного творчества «Радуга»</w:t>
      </w:r>
    </w:p>
    <w:p w14:paraId="090977EE" w14:textId="77777777" w:rsidR="00FF169F" w:rsidRDefault="00FF169F" w:rsidP="00FF169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a3"/>
        <w:tblW w:w="162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46"/>
        <w:gridCol w:w="2343"/>
        <w:gridCol w:w="1908"/>
        <w:gridCol w:w="1745"/>
        <w:gridCol w:w="1444"/>
        <w:gridCol w:w="1985"/>
        <w:gridCol w:w="1276"/>
        <w:gridCol w:w="2126"/>
      </w:tblGrid>
      <w:tr w:rsidR="00BB0384" w14:paraId="5DB445A0" w14:textId="77777777" w:rsidTr="00BB0384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AB5E" w14:textId="77777777" w:rsidR="00BB0384" w:rsidRPr="00BB0384" w:rsidRDefault="00BB0384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Название учреждения/населенный пункт, на базе которого находится творческий коллектив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210C" w14:textId="77777777" w:rsidR="00BB0384" w:rsidRPr="00BB0384" w:rsidRDefault="00BB0384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Жанр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926A" w14:textId="77777777" w:rsidR="00BB0384" w:rsidRPr="00BB0384" w:rsidRDefault="00BB0384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Название коллектива/</w:t>
            </w:r>
          </w:p>
          <w:p w14:paraId="0F42CA2C" w14:textId="77777777" w:rsidR="00BB0384" w:rsidRPr="00BB0384" w:rsidRDefault="00BB0384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Ф.И.О. исполнителя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AF69" w14:textId="77777777" w:rsidR="00BB0384" w:rsidRPr="00BB0384" w:rsidRDefault="00BB0384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Количество участников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C81" w14:textId="41578D85" w:rsidR="00BB0384" w:rsidRPr="00BB0384" w:rsidRDefault="00BB0384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Возрастная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162D" w14:textId="1E8A06AA" w:rsidR="00BB0384" w:rsidRPr="00BB0384" w:rsidRDefault="00BB0384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Название творческого номера с указанием авторов или обрядового действа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9DAF" w14:textId="77777777" w:rsidR="00BB0384" w:rsidRPr="00BB0384" w:rsidRDefault="00BB0384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Количество микрофонов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F42E" w14:textId="77777777" w:rsidR="00BB0384" w:rsidRPr="00BB0384" w:rsidRDefault="00BB0384">
            <w:pPr>
              <w:spacing w:line="240" w:lineRule="auto"/>
              <w:ind w:right="289"/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BB0384">
              <w:rPr>
                <w:rFonts w:ascii="Arial" w:hAnsi="Arial" w:cs="Arial"/>
                <w:bCs/>
                <w:sz w:val="24"/>
                <w:szCs w:val="26"/>
              </w:rPr>
              <w:t>Ф.И.О. руководителя коллектива, контактный тел.</w:t>
            </w:r>
          </w:p>
        </w:tc>
      </w:tr>
      <w:tr w:rsidR="00BB0384" w14:paraId="2CE28958" w14:textId="77777777" w:rsidTr="00BB0384">
        <w:trPr>
          <w:trHeight w:val="3318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FED0" w14:textId="57E3E6E4" w:rsidR="00BB0384" w:rsidRDefault="00BB0384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CCA" w14:textId="3F0C59F5" w:rsidR="00BB0384" w:rsidRDefault="00BB0384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215" w14:textId="3EA44588" w:rsidR="00BB0384" w:rsidRDefault="00BB0384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262" w14:textId="6938AF26" w:rsidR="00BB0384" w:rsidRDefault="00BB0384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270" w14:textId="77777777" w:rsidR="00BB0384" w:rsidRPr="002C3BDA" w:rsidRDefault="00BB0384" w:rsidP="002C3BDA">
            <w:pPr>
              <w:pStyle w:val="2"/>
              <w:shd w:val="clear" w:color="auto" w:fill="FFFFFF"/>
              <w:spacing w:before="210" w:beforeAutospacing="0" w:after="240" w:afterAutospacing="0" w:line="312" w:lineRule="atLeast"/>
              <w:outlineLvl w:val="1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BBB" w14:textId="026B250D" w:rsidR="00BB0384" w:rsidRPr="002C3BDA" w:rsidRDefault="00BB0384" w:rsidP="002C3BDA">
            <w:pPr>
              <w:pStyle w:val="2"/>
              <w:shd w:val="clear" w:color="auto" w:fill="FFFFFF"/>
              <w:spacing w:before="210" w:beforeAutospacing="0" w:after="240" w:afterAutospacing="0" w:line="312" w:lineRule="atLeast"/>
              <w:outlineLvl w:val="1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C44" w14:textId="71F93B71" w:rsidR="00BB0384" w:rsidRDefault="00BB0384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38B" w14:textId="5B6FFAE6" w:rsidR="00BB0384" w:rsidRDefault="00BB0384">
            <w:pPr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9BBB363" w14:textId="6453D9EE" w:rsidR="00FF169F" w:rsidRDefault="00FF169F" w:rsidP="00FF169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14:paraId="31EC536F" w14:textId="15ACC202" w:rsidR="00FF169F" w:rsidRDefault="00FF169F" w:rsidP="00FF169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</w:t>
      </w:r>
      <w:r w:rsidR="002C3BDA">
        <w:rPr>
          <w:rFonts w:ascii="Arial" w:hAnsi="Arial" w:cs="Arial"/>
          <w:sz w:val="26"/>
          <w:szCs w:val="26"/>
        </w:rPr>
        <w:t>ководитель направляющей стороны:</w:t>
      </w:r>
      <w:r>
        <w:rPr>
          <w:rFonts w:ascii="Arial" w:hAnsi="Arial" w:cs="Arial"/>
          <w:sz w:val="26"/>
          <w:szCs w:val="26"/>
        </w:rPr>
        <w:t xml:space="preserve"> </w:t>
      </w:r>
      <w:r w:rsidR="002C3BDA">
        <w:rPr>
          <w:rFonts w:ascii="Arial" w:hAnsi="Arial" w:cs="Arial"/>
          <w:sz w:val="26"/>
          <w:szCs w:val="26"/>
        </w:rPr>
        <w:t xml:space="preserve">_____________________        </w:t>
      </w:r>
    </w:p>
    <w:p w14:paraId="2E52E599" w14:textId="0DB01616" w:rsidR="002C3BDA" w:rsidRDefault="00FF169F" w:rsidP="00FF16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</w:t>
      </w:r>
    </w:p>
    <w:p w14:paraId="0D27FB34" w14:textId="1F9B90AF" w:rsidR="00FF169F" w:rsidRPr="002C3BDA" w:rsidRDefault="00FF169F" w:rsidP="00FF169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 xml:space="preserve">Адрес (район, город): </w:t>
      </w:r>
    </w:p>
    <w:p w14:paraId="51DCBA8E" w14:textId="2E0A47C4" w:rsidR="00FF169F" w:rsidRDefault="00FF169F" w:rsidP="00FF169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Контактный телефон: </w:t>
      </w:r>
    </w:p>
    <w:p w14:paraId="0CBA3223" w14:textId="77777777" w:rsidR="00C8381A" w:rsidRDefault="00C8381A" w:rsidP="00C8381A">
      <w:pPr>
        <w:pStyle w:val="2"/>
        <w:shd w:val="clear" w:color="auto" w:fill="FFFFFF"/>
        <w:spacing w:before="210" w:beforeAutospacing="0" w:after="240" w:afterAutospacing="0" w:line="312" w:lineRule="atLeast"/>
        <w:rPr>
          <w:rFonts w:ascii="Arial" w:eastAsiaTheme="minorHAnsi" w:hAnsi="Arial" w:cs="Arial"/>
          <w:b w:val="0"/>
          <w:bCs w:val="0"/>
          <w:sz w:val="26"/>
          <w:szCs w:val="26"/>
          <w:lang w:eastAsia="en-US"/>
        </w:rPr>
      </w:pPr>
    </w:p>
    <w:p w14:paraId="5E2213B9" w14:textId="77777777" w:rsidR="00C8381A" w:rsidRDefault="00C8381A" w:rsidP="00C8381A">
      <w:pPr>
        <w:pStyle w:val="2"/>
        <w:shd w:val="clear" w:color="auto" w:fill="FFFFFF"/>
        <w:spacing w:before="210" w:beforeAutospacing="0" w:after="240" w:afterAutospacing="0" w:line="312" w:lineRule="atLeast"/>
        <w:rPr>
          <w:rFonts w:ascii="Arial" w:eastAsiaTheme="minorHAnsi" w:hAnsi="Arial" w:cs="Arial"/>
          <w:b w:val="0"/>
          <w:bCs w:val="0"/>
          <w:sz w:val="26"/>
          <w:szCs w:val="26"/>
          <w:lang w:eastAsia="en-US"/>
        </w:rPr>
      </w:pPr>
    </w:p>
    <w:p w14:paraId="26BAABC7" w14:textId="77777777" w:rsidR="00784CFE" w:rsidRDefault="00784CFE" w:rsidP="00C8381A">
      <w:pPr>
        <w:spacing w:after="0" w:line="240" w:lineRule="auto"/>
      </w:pPr>
    </w:p>
    <w:sectPr w:rsidR="00784CFE" w:rsidSect="00C838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85"/>
    <w:rsid w:val="002C3BDA"/>
    <w:rsid w:val="005B1785"/>
    <w:rsid w:val="005D4609"/>
    <w:rsid w:val="00784CFE"/>
    <w:rsid w:val="00997915"/>
    <w:rsid w:val="00AC187B"/>
    <w:rsid w:val="00BB0384"/>
    <w:rsid w:val="00C8381A"/>
    <w:rsid w:val="00DC36A4"/>
    <w:rsid w:val="00FE6D6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026A"/>
  <w15:docId w15:val="{5D5B801A-9A52-4596-BCEA-B43FBD91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9F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C3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C36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2020-02-07T11:20:00Z</dcterms:created>
  <dcterms:modified xsi:type="dcterms:W3CDTF">2020-03-02T08:03:00Z</dcterms:modified>
</cp:coreProperties>
</file>